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30E2" w14:textId="77777777" w:rsidR="00ED6097" w:rsidRPr="008B7C1A" w:rsidRDefault="002374A2" w:rsidP="00F026A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B7C1A">
        <w:rPr>
          <w:b/>
          <w:sz w:val="28"/>
          <w:szCs w:val="28"/>
        </w:rPr>
        <w:t>MINUTES</w:t>
      </w:r>
    </w:p>
    <w:p w14:paraId="556825B1" w14:textId="77777777" w:rsidR="00DD0DD9" w:rsidRPr="00F026A8" w:rsidRDefault="002374A2" w:rsidP="00F026A8">
      <w:pPr>
        <w:spacing w:after="0"/>
        <w:jc w:val="center"/>
        <w:rPr>
          <w:b/>
        </w:rPr>
      </w:pPr>
      <w:r w:rsidRPr="00F026A8">
        <w:rPr>
          <w:b/>
        </w:rPr>
        <w:t>TDMA M</w:t>
      </w:r>
      <w:r w:rsidR="00DD0DD9" w:rsidRPr="00F026A8">
        <w:rPr>
          <w:b/>
        </w:rPr>
        <w:t>eeting</w:t>
      </w:r>
      <w:r w:rsidRPr="00F026A8">
        <w:rPr>
          <w:b/>
        </w:rPr>
        <w:t xml:space="preserve"> of the Board of Directors</w:t>
      </w:r>
    </w:p>
    <w:p w14:paraId="177ADE1B" w14:textId="020D8697" w:rsidR="00DD0DD9" w:rsidRPr="00F026A8" w:rsidRDefault="00CB1110" w:rsidP="00F026A8">
      <w:pPr>
        <w:spacing w:after="0"/>
        <w:jc w:val="center"/>
        <w:rPr>
          <w:b/>
        </w:rPr>
      </w:pPr>
      <w:r>
        <w:rPr>
          <w:b/>
        </w:rPr>
        <w:t>Wednesday</w:t>
      </w:r>
      <w:r w:rsidR="00A67640">
        <w:rPr>
          <w:b/>
        </w:rPr>
        <w:t>,</w:t>
      </w:r>
      <w:r w:rsidR="00913814">
        <w:rPr>
          <w:b/>
        </w:rPr>
        <w:t xml:space="preserve"> </w:t>
      </w:r>
      <w:r w:rsidR="00095BD9">
        <w:rPr>
          <w:b/>
        </w:rPr>
        <w:t>September</w:t>
      </w:r>
      <w:r w:rsidR="00913814">
        <w:rPr>
          <w:b/>
        </w:rPr>
        <w:t xml:space="preserve"> </w:t>
      </w:r>
      <w:r w:rsidR="00F12917">
        <w:rPr>
          <w:b/>
        </w:rPr>
        <w:t>4</w:t>
      </w:r>
      <w:r w:rsidR="00913814">
        <w:rPr>
          <w:b/>
        </w:rPr>
        <w:t>th</w:t>
      </w:r>
      <w:r w:rsidR="00A67640">
        <w:rPr>
          <w:b/>
        </w:rPr>
        <w:t>, 201</w:t>
      </w:r>
      <w:r w:rsidR="002439DB">
        <w:rPr>
          <w:b/>
        </w:rPr>
        <w:t>9</w:t>
      </w:r>
    </w:p>
    <w:p w14:paraId="5FA76D60" w14:textId="77777777" w:rsidR="00F026A8" w:rsidRDefault="00F026A8" w:rsidP="002374A2"/>
    <w:p w14:paraId="5EF33332" w14:textId="237CC005" w:rsidR="009B4BEF" w:rsidRDefault="002374A2" w:rsidP="00DD0DD9">
      <w:r>
        <w:t>BOARD MEETING COMMENCED</w:t>
      </w:r>
      <w:r>
        <w:tab/>
      </w:r>
      <w:r w:rsidR="00164F30">
        <w:t>- 8</w:t>
      </w:r>
      <w:r w:rsidR="00A67640">
        <w:t>:</w:t>
      </w:r>
      <w:r w:rsidR="00913814">
        <w:t>10</w:t>
      </w:r>
      <w:r w:rsidR="00F026A8">
        <w:t xml:space="preserve"> a.m.</w:t>
      </w:r>
      <w:r w:rsidR="00F71C91">
        <w:t xml:space="preserve"> </w:t>
      </w:r>
    </w:p>
    <w:p w14:paraId="45788F7B" w14:textId="065096BB" w:rsidR="00DD0DD9" w:rsidRPr="00CD553A" w:rsidRDefault="00F71C91" w:rsidP="00CD553A">
      <w:r>
        <w:t>Board Members in Attendance</w:t>
      </w:r>
      <w:r w:rsidR="00314F80">
        <w:t xml:space="preserve">: </w:t>
      </w:r>
      <w:r w:rsidR="005D7AA0">
        <w:t>9</w:t>
      </w:r>
    </w:p>
    <w:p w14:paraId="3D254D0F" w14:textId="6F058A5C" w:rsidR="00DD0DD9" w:rsidRPr="00F744E8" w:rsidRDefault="006242A6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Mike Preaseau</w:t>
      </w:r>
      <w:r w:rsidR="007A1939">
        <w:rPr>
          <w:highlight w:val="yellow"/>
        </w:rPr>
        <w:t>-  Cooking</w:t>
      </w:r>
      <w:r w:rsidR="00DD0DD9" w:rsidRPr="00F744E8">
        <w:rPr>
          <w:highlight w:val="yellow"/>
        </w:rPr>
        <w:t xml:space="preserve"> Gallery</w:t>
      </w:r>
    </w:p>
    <w:p w14:paraId="2BCB79CC" w14:textId="0E6C65E9" w:rsidR="00DD0DD9" w:rsidRPr="003361E0" w:rsidRDefault="00DD0DD9" w:rsidP="003361E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Wren</w:t>
      </w:r>
      <w:r w:rsidR="00164F30">
        <w:rPr>
          <w:highlight w:val="yellow"/>
        </w:rPr>
        <w:t>n</w:t>
      </w:r>
      <w:r w:rsidRPr="00F744E8">
        <w:rPr>
          <w:highlight w:val="yellow"/>
        </w:rPr>
        <w:t xml:space="preserve"> Cavallo- </w:t>
      </w:r>
      <w:r w:rsidR="00C6524E">
        <w:rPr>
          <w:highlight w:val="yellow"/>
        </w:rPr>
        <w:t xml:space="preserve"> </w:t>
      </w:r>
      <w:r w:rsidRPr="00F744E8">
        <w:rPr>
          <w:highlight w:val="yellow"/>
        </w:rPr>
        <w:t>Tahoe Sports Hub</w:t>
      </w:r>
    </w:p>
    <w:p w14:paraId="6BF9E672" w14:textId="034EA576" w:rsidR="007A1939" w:rsidRDefault="00DD0DD9" w:rsidP="00A6764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 xml:space="preserve">Michelle Erskine-  </w:t>
      </w:r>
      <w:r w:rsidR="00BF5E16">
        <w:rPr>
          <w:highlight w:val="yellow"/>
        </w:rPr>
        <w:t>Art Truckee</w:t>
      </w:r>
    </w:p>
    <w:p w14:paraId="385202E6" w14:textId="2826A31F" w:rsidR="00C6524E" w:rsidRPr="00B77EC7" w:rsidRDefault="007F0A90" w:rsidP="00B77EC7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Stefanie Oli</w:t>
      </w:r>
      <w:r w:rsidR="003361E0">
        <w:rPr>
          <w:highlight w:val="yellow"/>
        </w:rPr>
        <w:t>v</w:t>
      </w:r>
      <w:r>
        <w:rPr>
          <w:highlight w:val="yellow"/>
        </w:rPr>
        <w:t>ieri- Cabona’s</w:t>
      </w:r>
    </w:p>
    <w:p w14:paraId="19740399" w14:textId="2237A937" w:rsidR="00464D17" w:rsidRDefault="00152F64" w:rsidP="00B77EC7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Julie Huck- Gratitudes</w:t>
      </w:r>
    </w:p>
    <w:p w14:paraId="1C909A4E" w14:textId="77777777" w:rsidR="005D7AA0" w:rsidRPr="00CD553A" w:rsidRDefault="005D7AA0" w:rsidP="005D7AA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Donna Wood-  White Buffalo</w:t>
      </w:r>
    </w:p>
    <w:p w14:paraId="727C5C7A" w14:textId="77777777" w:rsidR="005D7AA0" w:rsidRPr="00CD553A" w:rsidRDefault="005D7AA0" w:rsidP="005D7AA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Alyssa Thomas Farina-  T Club</w:t>
      </w:r>
    </w:p>
    <w:p w14:paraId="27F4B2BA" w14:textId="77777777" w:rsidR="005D7AA0" w:rsidRDefault="005D7AA0" w:rsidP="005D7AA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Amy Norman- Bar of America</w:t>
      </w:r>
    </w:p>
    <w:p w14:paraId="4C6367C4" w14:textId="33645ED6" w:rsidR="005D7AA0" w:rsidRPr="005D7AA0" w:rsidRDefault="005D7AA0" w:rsidP="005D7AA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Heather River- Bespoke/Atelier</w:t>
      </w:r>
    </w:p>
    <w:p w14:paraId="080639FB" w14:textId="77777777" w:rsidR="00464D17" w:rsidRPr="00464D17" w:rsidRDefault="00464D17" w:rsidP="00464D17">
      <w:pPr>
        <w:pStyle w:val="ListParagraph"/>
        <w:rPr>
          <w:highlight w:val="yellow"/>
        </w:rPr>
      </w:pPr>
    </w:p>
    <w:p w14:paraId="3BCFD7B1" w14:textId="1C1240AF" w:rsidR="00CD553A" w:rsidRDefault="009B4BEF" w:rsidP="00544CEF">
      <w:r>
        <w:t>Board Members not in Attendance:</w:t>
      </w:r>
      <w:r w:rsidR="003361E0">
        <w:t xml:space="preserve"> </w:t>
      </w:r>
      <w:r w:rsidR="005D7AA0">
        <w:t>0</w:t>
      </w:r>
    </w:p>
    <w:p w14:paraId="31EEE42C" w14:textId="7EDCFB77" w:rsidR="009B4BEF" w:rsidRPr="009B4BEF" w:rsidRDefault="009B4BEF" w:rsidP="009B4BEF">
      <w:r w:rsidRPr="009B4BEF">
        <w:t>TDMA Staff</w:t>
      </w:r>
    </w:p>
    <w:p w14:paraId="0ECA678F" w14:textId="2D644146" w:rsidR="009B4BEF" w:rsidRDefault="007A1939" w:rsidP="00544CEF">
      <w:pPr>
        <w:pStyle w:val="ListParagraph"/>
        <w:numPr>
          <w:ilvl w:val="0"/>
          <w:numId w:val="3"/>
        </w:numPr>
      </w:pPr>
      <w:r>
        <w:t>Cassie Hebel-   TDMA ED</w:t>
      </w:r>
    </w:p>
    <w:p w14:paraId="7A28F3F7" w14:textId="6B6A02A5" w:rsidR="00832D25" w:rsidRDefault="00832D25" w:rsidP="00832D25">
      <w:pPr>
        <w:pStyle w:val="ListParagraph"/>
        <w:numPr>
          <w:ilvl w:val="0"/>
          <w:numId w:val="3"/>
        </w:numPr>
      </w:pPr>
      <w:r>
        <w:t>Jen Larose- TDMA</w:t>
      </w:r>
    </w:p>
    <w:p w14:paraId="4CC35CB5" w14:textId="0C6C31B7" w:rsidR="007F0A90" w:rsidRDefault="009B4BEF" w:rsidP="00544CEF">
      <w:r w:rsidRPr="009B4BEF">
        <w:t>TDM</w:t>
      </w:r>
      <w:r w:rsidR="00544CEF">
        <w:t>A Visitor</w:t>
      </w:r>
      <w:r w:rsidR="007F0A90">
        <w:t>s in</w:t>
      </w:r>
      <w:r w:rsidR="00544CEF">
        <w:t xml:space="preserve"> Attendance</w:t>
      </w:r>
    </w:p>
    <w:p w14:paraId="55951D80" w14:textId="30B38967" w:rsidR="00727A94" w:rsidRDefault="00727A94" w:rsidP="00B77EC7">
      <w:pPr>
        <w:pStyle w:val="ListParagraph"/>
        <w:numPr>
          <w:ilvl w:val="0"/>
          <w:numId w:val="3"/>
        </w:numPr>
      </w:pPr>
      <w:r>
        <w:t>Ruth Geresy- Truckee Chamber</w:t>
      </w:r>
    </w:p>
    <w:p w14:paraId="72AB00C4" w14:textId="6844C274" w:rsidR="005D7AA0" w:rsidRDefault="005D7AA0" w:rsidP="00B77EC7">
      <w:pPr>
        <w:pStyle w:val="ListParagraph"/>
        <w:numPr>
          <w:ilvl w:val="0"/>
          <w:numId w:val="3"/>
        </w:numPr>
      </w:pPr>
      <w:r>
        <w:t>Hilary Hobbs- Town of Truckee</w:t>
      </w:r>
    </w:p>
    <w:p w14:paraId="3FB9437C" w14:textId="2C970E23" w:rsidR="001A2511" w:rsidRDefault="00727A94" w:rsidP="00B77EC7">
      <w:pPr>
        <w:pStyle w:val="ListParagraph"/>
        <w:numPr>
          <w:ilvl w:val="0"/>
          <w:numId w:val="3"/>
        </w:numPr>
      </w:pPr>
      <w:r>
        <w:t>Melinda Brown- Mo, Joe and Zoe</w:t>
      </w:r>
    </w:p>
    <w:p w14:paraId="3A0618C0" w14:textId="481D9F38" w:rsidR="005D7AA0" w:rsidRDefault="005D7AA0" w:rsidP="00B77EC7">
      <w:pPr>
        <w:pStyle w:val="ListParagraph"/>
        <w:numPr>
          <w:ilvl w:val="0"/>
          <w:numId w:val="3"/>
        </w:numPr>
      </w:pPr>
      <w:r>
        <w:t>Chelsea Walterscheid- Sierra Business Council</w:t>
      </w:r>
    </w:p>
    <w:p w14:paraId="3371F558" w14:textId="2BA6785B" w:rsidR="005D7AA0" w:rsidRDefault="005D7AA0" w:rsidP="00B77EC7">
      <w:pPr>
        <w:pStyle w:val="ListParagraph"/>
        <w:numPr>
          <w:ilvl w:val="0"/>
          <w:numId w:val="3"/>
        </w:numPr>
      </w:pPr>
      <w:r>
        <w:t>Delana Ryan- For Goodness Sake</w:t>
      </w:r>
    </w:p>
    <w:p w14:paraId="2C64089C" w14:textId="3B0B4758" w:rsidR="005D7AA0" w:rsidRDefault="005D7AA0" w:rsidP="00B77EC7">
      <w:pPr>
        <w:pStyle w:val="ListParagraph"/>
        <w:numPr>
          <w:ilvl w:val="0"/>
          <w:numId w:val="3"/>
        </w:numPr>
      </w:pPr>
      <w:r>
        <w:t>Debbie Smith- Tahoe Oil and Spice</w:t>
      </w:r>
    </w:p>
    <w:p w14:paraId="08C623F1" w14:textId="368F1A45" w:rsidR="00F744E8" w:rsidRPr="00F744E8" w:rsidRDefault="00F744E8" w:rsidP="002A2F58">
      <w:pPr>
        <w:pStyle w:val="ListParagraph"/>
        <w:rPr>
          <w:highlight w:val="yellow"/>
        </w:rPr>
      </w:pPr>
    </w:p>
    <w:p w14:paraId="345D827C" w14:textId="77777777" w:rsidR="00F744E8" w:rsidRDefault="00DD0DD9" w:rsidP="00F026A8">
      <w:pPr>
        <w:pStyle w:val="ListParagraph"/>
        <w:numPr>
          <w:ilvl w:val="0"/>
          <w:numId w:val="7"/>
        </w:numPr>
      </w:pPr>
      <w:r>
        <w:t>Call to Order</w:t>
      </w:r>
      <w:r w:rsidR="00F026A8">
        <w:t xml:space="preserve"> – Board Member Preaseau calls meeting to Order</w:t>
      </w:r>
    </w:p>
    <w:p w14:paraId="02639B4A" w14:textId="77777777" w:rsidR="00DD0DD9" w:rsidRDefault="00DD0DD9" w:rsidP="00164F30">
      <w:pPr>
        <w:pStyle w:val="ListParagraph"/>
        <w:numPr>
          <w:ilvl w:val="0"/>
          <w:numId w:val="7"/>
        </w:numPr>
      </w:pPr>
      <w:r>
        <w:t>Welcome</w:t>
      </w:r>
    </w:p>
    <w:p w14:paraId="4249259C" w14:textId="18EFA907" w:rsidR="00DD0DD9" w:rsidRDefault="00DD0DD9" w:rsidP="00F744E8">
      <w:pPr>
        <w:pStyle w:val="ListParagraph"/>
        <w:numPr>
          <w:ilvl w:val="0"/>
          <w:numId w:val="7"/>
        </w:numPr>
      </w:pPr>
      <w:r>
        <w:t>Public Comment</w:t>
      </w:r>
      <w:r w:rsidR="00F744E8">
        <w:t>:</w:t>
      </w:r>
    </w:p>
    <w:p w14:paraId="43B54277" w14:textId="48C3A5FA" w:rsidR="00593E49" w:rsidRDefault="005D7AA0" w:rsidP="00D75EB1">
      <w:pPr>
        <w:pStyle w:val="ListParagraph"/>
        <w:numPr>
          <w:ilvl w:val="1"/>
          <w:numId w:val="7"/>
        </w:numPr>
      </w:pPr>
      <w:r>
        <w:t>For Goodness Sake joins TDMA</w:t>
      </w:r>
    </w:p>
    <w:p w14:paraId="14C34E1A" w14:textId="5B038288" w:rsidR="005D7AA0" w:rsidRDefault="005D7AA0" w:rsidP="00D75EB1">
      <w:pPr>
        <w:pStyle w:val="ListParagraph"/>
        <w:numPr>
          <w:ilvl w:val="1"/>
          <w:numId w:val="7"/>
        </w:numPr>
      </w:pPr>
      <w:r>
        <w:t>Michelle Erskine Entertainment present “Disco Funk” A night of Performing Arts at Art Truckee on Oct 4</w:t>
      </w:r>
      <w:r w:rsidRPr="005D7AA0">
        <w:rPr>
          <w:vertAlign w:val="superscript"/>
        </w:rPr>
        <w:t>th</w:t>
      </w:r>
      <w:r>
        <w:t xml:space="preserve"> and 5th</w:t>
      </w:r>
    </w:p>
    <w:p w14:paraId="7277DF5D" w14:textId="33856A97" w:rsidR="005D227D" w:rsidRDefault="005D227D" w:rsidP="005D227D">
      <w:pPr>
        <w:pStyle w:val="ListParagraph"/>
        <w:numPr>
          <w:ilvl w:val="0"/>
          <w:numId w:val="7"/>
        </w:numPr>
      </w:pPr>
      <w:r>
        <w:t>Presentations/Partner Updates</w:t>
      </w:r>
    </w:p>
    <w:p w14:paraId="3729EF85" w14:textId="77777777" w:rsidR="005D227D" w:rsidRDefault="005D227D" w:rsidP="005D227D">
      <w:pPr>
        <w:pStyle w:val="ListParagraph"/>
        <w:numPr>
          <w:ilvl w:val="1"/>
          <w:numId w:val="7"/>
        </w:numPr>
      </w:pPr>
      <w:r>
        <w:t xml:space="preserve">Hilary Hobbs: </w:t>
      </w:r>
    </w:p>
    <w:p w14:paraId="2056E458" w14:textId="656080B6" w:rsidR="005D227D" w:rsidRDefault="005D7AA0" w:rsidP="005D227D">
      <w:pPr>
        <w:pStyle w:val="ListParagraph"/>
        <w:numPr>
          <w:ilvl w:val="2"/>
          <w:numId w:val="7"/>
        </w:numPr>
      </w:pPr>
      <w:r>
        <w:t>Tony Commendatore, Truckee’s new town council member will be sworn in Tuesday, Sept 10</w:t>
      </w:r>
      <w:r w:rsidRPr="005D7AA0">
        <w:rPr>
          <w:vertAlign w:val="superscript"/>
        </w:rPr>
        <w:t>th</w:t>
      </w:r>
      <w:r>
        <w:t>, 2019</w:t>
      </w:r>
    </w:p>
    <w:p w14:paraId="4236B0D1" w14:textId="655BBAA5" w:rsidR="005D7AA0" w:rsidRDefault="00320A62" w:rsidP="005D227D">
      <w:pPr>
        <w:pStyle w:val="ListParagraph"/>
        <w:numPr>
          <w:ilvl w:val="2"/>
          <w:numId w:val="7"/>
        </w:numPr>
      </w:pPr>
      <w:r>
        <w:lastRenderedPageBreak/>
        <w:t>New monthly clean up crew TLC (Truckee Liter Core) First Saturday meets 8-10am at Town Hall</w:t>
      </w:r>
    </w:p>
    <w:p w14:paraId="0B142855" w14:textId="2C7F8E0A" w:rsidR="00320A62" w:rsidRDefault="00320A62" w:rsidP="005D227D">
      <w:pPr>
        <w:pStyle w:val="ListParagraph"/>
        <w:numPr>
          <w:ilvl w:val="2"/>
          <w:numId w:val="7"/>
        </w:numPr>
      </w:pPr>
      <w:r>
        <w:t>New GIS map on town website for project description and more information</w:t>
      </w:r>
    </w:p>
    <w:p w14:paraId="3478D074" w14:textId="722AF6D0" w:rsidR="00320A62" w:rsidRDefault="00320A62" w:rsidP="005D227D">
      <w:pPr>
        <w:pStyle w:val="ListParagraph"/>
        <w:numPr>
          <w:ilvl w:val="2"/>
          <w:numId w:val="7"/>
        </w:numPr>
      </w:pPr>
      <w:r>
        <w:t>New pilot parking app for the railyard area with a 2-hour free parking incentive.</w:t>
      </w:r>
    </w:p>
    <w:p w14:paraId="2812D546" w14:textId="3184D71E" w:rsidR="00FE356D" w:rsidRDefault="00320A62" w:rsidP="00FE356D">
      <w:pPr>
        <w:pStyle w:val="ListParagraph"/>
        <w:numPr>
          <w:ilvl w:val="1"/>
          <w:numId w:val="7"/>
        </w:numPr>
      </w:pPr>
      <w:r>
        <w:t>Truckee Chamber awards dinner info visit TruckeeAwards.com</w:t>
      </w:r>
    </w:p>
    <w:p w14:paraId="6C0CDB6C" w14:textId="323CA8D8" w:rsidR="0026540F" w:rsidRDefault="00320A62" w:rsidP="00320A62">
      <w:pPr>
        <w:pStyle w:val="ListParagraph"/>
        <w:numPr>
          <w:ilvl w:val="1"/>
          <w:numId w:val="7"/>
        </w:numPr>
      </w:pPr>
      <w:r>
        <w:t>New EPA funded program: The Green Network- Do you have a green business and how to market that to consumers??</w:t>
      </w:r>
    </w:p>
    <w:p w14:paraId="5C264421" w14:textId="794F1DFB" w:rsidR="00320A62" w:rsidRDefault="00320A62" w:rsidP="00320A62">
      <w:pPr>
        <w:pStyle w:val="ListParagraph"/>
        <w:numPr>
          <w:ilvl w:val="0"/>
          <w:numId w:val="7"/>
        </w:numPr>
      </w:pPr>
      <w:r>
        <w:t>Housekeeping Items</w:t>
      </w:r>
    </w:p>
    <w:p w14:paraId="6CD53A68" w14:textId="2FDF1326" w:rsidR="00FE356D" w:rsidRDefault="00A600AA" w:rsidP="00FE356D">
      <w:pPr>
        <w:pStyle w:val="ListParagraph"/>
        <w:numPr>
          <w:ilvl w:val="1"/>
          <w:numId w:val="7"/>
        </w:numPr>
      </w:pPr>
      <w:r>
        <w:t>Membership</w:t>
      </w:r>
      <w:r w:rsidR="00BC6B97">
        <w:t>- Everyone is current and paid</w:t>
      </w:r>
    </w:p>
    <w:p w14:paraId="13FF2DE1" w14:textId="7BB84E3A" w:rsidR="00A600AA" w:rsidRDefault="00A600AA" w:rsidP="00FE356D">
      <w:pPr>
        <w:pStyle w:val="ListParagraph"/>
        <w:numPr>
          <w:ilvl w:val="1"/>
          <w:numId w:val="7"/>
        </w:numPr>
      </w:pPr>
      <w:r>
        <w:t>Beautification/Maintenance</w:t>
      </w:r>
    </w:p>
    <w:p w14:paraId="71FC0C73" w14:textId="36EB1653" w:rsidR="00A600AA" w:rsidRDefault="00BC6B97" w:rsidP="00BC6B97">
      <w:pPr>
        <w:pStyle w:val="ListParagraph"/>
        <w:numPr>
          <w:ilvl w:val="2"/>
          <w:numId w:val="7"/>
        </w:numPr>
      </w:pPr>
      <w:r>
        <w:t>Street cleaning 9/4 and 9/5</w:t>
      </w:r>
    </w:p>
    <w:p w14:paraId="4B23D516" w14:textId="31D6BFB9" w:rsidR="00A600AA" w:rsidRDefault="00A600AA" w:rsidP="00A600AA">
      <w:pPr>
        <w:pStyle w:val="ListParagraph"/>
        <w:numPr>
          <w:ilvl w:val="1"/>
          <w:numId w:val="7"/>
        </w:numPr>
      </w:pPr>
      <w:r>
        <w:t>Economic Vitality</w:t>
      </w:r>
    </w:p>
    <w:p w14:paraId="1685F945" w14:textId="06ACCBBB" w:rsidR="00A600AA" w:rsidRDefault="00A600AA" w:rsidP="00A600AA">
      <w:pPr>
        <w:pStyle w:val="ListParagraph"/>
        <w:numPr>
          <w:ilvl w:val="1"/>
          <w:numId w:val="7"/>
        </w:numPr>
      </w:pPr>
      <w:r>
        <w:t>Marketing/Promotional</w:t>
      </w:r>
    </w:p>
    <w:p w14:paraId="2E106A66" w14:textId="61ED5B86" w:rsidR="00A600AA" w:rsidRDefault="00BC6B97" w:rsidP="00A600AA">
      <w:pPr>
        <w:pStyle w:val="ListParagraph"/>
        <w:numPr>
          <w:ilvl w:val="2"/>
          <w:numId w:val="7"/>
        </w:numPr>
      </w:pPr>
      <w:r>
        <w:t>TDMA will have a half page in moonshine ink promoting all upcoming events</w:t>
      </w:r>
    </w:p>
    <w:p w14:paraId="766C5F95" w14:textId="53F8B376" w:rsidR="00D75EB1" w:rsidRDefault="00DD0DD9" w:rsidP="00D168B5">
      <w:pPr>
        <w:pStyle w:val="ListParagraph"/>
        <w:numPr>
          <w:ilvl w:val="0"/>
          <w:numId w:val="7"/>
        </w:numPr>
      </w:pPr>
      <w:r>
        <w:t>Housekeeping Items</w:t>
      </w:r>
    </w:p>
    <w:p w14:paraId="61061651" w14:textId="77777777" w:rsidR="00D168B5" w:rsidRDefault="00D168B5" w:rsidP="00D168B5">
      <w:pPr>
        <w:pStyle w:val="ListParagraph"/>
        <w:numPr>
          <w:ilvl w:val="0"/>
          <w:numId w:val="15"/>
        </w:numPr>
      </w:pPr>
      <w:r>
        <w:t>Treasurer report-</w:t>
      </w:r>
    </w:p>
    <w:p w14:paraId="4193006F" w14:textId="361223F4" w:rsidR="00D168B5" w:rsidRDefault="00D168B5" w:rsidP="00D168B5">
      <w:pPr>
        <w:pStyle w:val="ListParagraph"/>
      </w:pPr>
      <w:r>
        <w:t xml:space="preserve">Motion:  BM </w:t>
      </w:r>
      <w:r w:rsidR="00BC6B97">
        <w:t>Huck</w:t>
      </w:r>
      <w:r>
        <w:t xml:space="preserve"> made motion to accept treasure report, BM </w:t>
      </w:r>
      <w:r w:rsidR="00BC6B97">
        <w:t>Norman</w:t>
      </w:r>
      <w:r>
        <w:t xml:space="preserve"> 2nd – </w:t>
      </w:r>
      <w:r>
        <w:tab/>
      </w:r>
    </w:p>
    <w:p w14:paraId="3F848874" w14:textId="47EBB175" w:rsidR="00D168B5" w:rsidRDefault="00D168B5" w:rsidP="00D168B5">
      <w:pPr>
        <w:pStyle w:val="ListParagraph"/>
        <w:ind w:left="5040" w:firstLine="720"/>
      </w:pPr>
      <w:r>
        <w:t xml:space="preserve">Vote:  </w:t>
      </w:r>
      <w:r w:rsidR="00BC6B97">
        <w:t>9</w:t>
      </w:r>
      <w:r>
        <w:t>-0 Treasurer Report Accepted</w:t>
      </w:r>
    </w:p>
    <w:p w14:paraId="5A7393B8" w14:textId="67212EB4" w:rsidR="00D168B5" w:rsidRDefault="00BC6B97" w:rsidP="00D168B5">
      <w:pPr>
        <w:pStyle w:val="ListParagraph"/>
        <w:numPr>
          <w:ilvl w:val="0"/>
          <w:numId w:val="15"/>
        </w:numPr>
      </w:pPr>
      <w:r>
        <w:t>June</w:t>
      </w:r>
      <w:r w:rsidR="00D168B5">
        <w:t xml:space="preserve"> 2019 minutes- </w:t>
      </w:r>
    </w:p>
    <w:p w14:paraId="1EF6E1EC" w14:textId="01E13B95" w:rsidR="00D168B5" w:rsidRDefault="00D168B5" w:rsidP="00D168B5">
      <w:pPr>
        <w:pStyle w:val="ListParagraph"/>
      </w:pPr>
      <w:r>
        <w:t xml:space="preserve">Motion:  BM </w:t>
      </w:r>
      <w:r w:rsidR="00BC6B97">
        <w:t>River</w:t>
      </w:r>
      <w:r>
        <w:t xml:space="preserve"> made motion to accept Minutes from </w:t>
      </w:r>
      <w:r w:rsidR="00BC6B97">
        <w:t>June</w:t>
      </w:r>
      <w:r>
        <w:t xml:space="preserve"> 2019 Board Meeting, BM </w:t>
      </w:r>
      <w:r w:rsidR="00BC6B97">
        <w:t>Farina</w:t>
      </w:r>
      <w:r>
        <w:t xml:space="preserve"> 2</w:t>
      </w:r>
      <w:r w:rsidRPr="00480E31">
        <w:rPr>
          <w:vertAlign w:val="superscript"/>
        </w:rPr>
        <w:t>nd</w:t>
      </w:r>
      <w:r>
        <w:tab/>
      </w:r>
      <w:r>
        <w:tab/>
      </w:r>
      <w:r>
        <w:tab/>
      </w:r>
      <w:r>
        <w:tab/>
      </w:r>
    </w:p>
    <w:p w14:paraId="28FB35B6" w14:textId="3FB3FA6C" w:rsidR="007C61BC" w:rsidRDefault="00D168B5" w:rsidP="0085757A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Vote:  </w:t>
      </w:r>
      <w:r w:rsidR="00BC6B97">
        <w:t>8</w:t>
      </w:r>
      <w:r>
        <w:t>-</w:t>
      </w:r>
      <w:r w:rsidR="00BC6B97">
        <w:t>0</w:t>
      </w:r>
      <w:r>
        <w:t xml:space="preserve"> Minutes Adopted</w:t>
      </w:r>
    </w:p>
    <w:p w14:paraId="04784D21" w14:textId="39375D2B" w:rsidR="0085757A" w:rsidRDefault="0085757A" w:rsidP="0085757A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6B97">
        <w:t>Donna</w:t>
      </w:r>
      <w:r>
        <w:t xml:space="preserve"> obstaining</w:t>
      </w:r>
    </w:p>
    <w:p w14:paraId="57DB0BB5" w14:textId="0E5B4DF3" w:rsidR="00BE1AF3" w:rsidRDefault="00DD0DD9" w:rsidP="00BE1AF3">
      <w:pPr>
        <w:pStyle w:val="ListParagraph"/>
        <w:numPr>
          <w:ilvl w:val="0"/>
          <w:numId w:val="7"/>
        </w:numPr>
      </w:pPr>
      <w:r>
        <w:t>Executive Director ED Month in Review and Updates</w:t>
      </w:r>
      <w:r w:rsidR="00F026A8">
        <w:t xml:space="preserve"> –</w:t>
      </w:r>
    </w:p>
    <w:p w14:paraId="6918D744" w14:textId="63153173" w:rsidR="00992FAE" w:rsidRDefault="00BC6B97" w:rsidP="00BC6B97">
      <w:pPr>
        <w:pStyle w:val="ListParagraph"/>
        <w:numPr>
          <w:ilvl w:val="1"/>
          <w:numId w:val="7"/>
        </w:numPr>
      </w:pPr>
      <w:r>
        <w:t xml:space="preserve"> Summer Recap</w:t>
      </w:r>
      <w:r w:rsidR="009A7115">
        <w:t>: A very busy summer with sales up</w:t>
      </w:r>
    </w:p>
    <w:p w14:paraId="6C18F2F8" w14:textId="6DD3D777" w:rsidR="00992FAE" w:rsidRDefault="00992FAE" w:rsidP="00992FAE">
      <w:pPr>
        <w:pStyle w:val="ListParagraph"/>
        <w:numPr>
          <w:ilvl w:val="1"/>
          <w:numId w:val="7"/>
        </w:numPr>
      </w:pPr>
      <w:r>
        <w:t>Art &amp; Soul</w:t>
      </w:r>
    </w:p>
    <w:p w14:paraId="6D062D4D" w14:textId="09393C1F" w:rsidR="009A7115" w:rsidRDefault="00992FAE" w:rsidP="009A7115">
      <w:pPr>
        <w:pStyle w:val="ListParagraph"/>
        <w:numPr>
          <w:ilvl w:val="2"/>
          <w:numId w:val="7"/>
        </w:numPr>
      </w:pPr>
      <w:r>
        <w:t>“Fall into Art”</w:t>
      </w:r>
      <w:r w:rsidR="00365714">
        <w:t xml:space="preserve"> is new theme for Sept and Oct months</w:t>
      </w:r>
    </w:p>
    <w:p w14:paraId="71D59AB2" w14:textId="629D17A2" w:rsidR="00365714" w:rsidRDefault="00BC6B97" w:rsidP="00365714">
      <w:pPr>
        <w:pStyle w:val="ListParagraph"/>
        <w:numPr>
          <w:ilvl w:val="1"/>
          <w:numId w:val="7"/>
        </w:numPr>
      </w:pPr>
      <w:r>
        <w:t>TDMA board of director’s annual retreat Oct 30</w:t>
      </w:r>
      <w:r>
        <w:rPr>
          <w:vertAlign w:val="superscript"/>
        </w:rPr>
        <w:t xml:space="preserve">, </w:t>
      </w:r>
      <w:r>
        <w:t>2019</w:t>
      </w:r>
      <w:r w:rsidR="00365714">
        <w:t xml:space="preserve"> </w:t>
      </w:r>
      <w:r w:rsidR="009A7115">
        <w:t>8-3pm</w:t>
      </w:r>
    </w:p>
    <w:p w14:paraId="67737A7C" w14:textId="1B68C075" w:rsidR="00365714" w:rsidRDefault="00BC6B97" w:rsidP="00365714">
      <w:pPr>
        <w:pStyle w:val="ListParagraph"/>
        <w:numPr>
          <w:ilvl w:val="1"/>
          <w:numId w:val="7"/>
        </w:numPr>
      </w:pPr>
      <w:r>
        <w:t>Cocktail Bingo Sat Oct 19</w:t>
      </w:r>
      <w:r w:rsidRPr="00BC6B97">
        <w:rPr>
          <w:vertAlign w:val="superscript"/>
        </w:rPr>
        <w:t>th</w:t>
      </w:r>
      <w:r>
        <w:t>, Tickets on sale Oct 13</w:t>
      </w:r>
      <w:r w:rsidRPr="009A7115">
        <w:rPr>
          <w:vertAlign w:val="superscript"/>
        </w:rPr>
        <w:t>th</w:t>
      </w:r>
      <w:r w:rsidR="009A7115">
        <w:t xml:space="preserve"> 7-9:30</w:t>
      </w:r>
    </w:p>
    <w:p w14:paraId="7D5AF7CB" w14:textId="515E68D6" w:rsidR="00365714" w:rsidRDefault="00BC6B97" w:rsidP="00365714">
      <w:pPr>
        <w:pStyle w:val="ListParagraph"/>
        <w:numPr>
          <w:ilvl w:val="1"/>
          <w:numId w:val="7"/>
        </w:numPr>
      </w:pPr>
      <w:r>
        <w:t>Halloween parade Friday, October 25, 2019</w:t>
      </w:r>
    </w:p>
    <w:p w14:paraId="038C6C43" w14:textId="2D222B1C" w:rsidR="00365714" w:rsidRDefault="00BC6B97" w:rsidP="00365714">
      <w:pPr>
        <w:pStyle w:val="ListParagraph"/>
        <w:numPr>
          <w:ilvl w:val="1"/>
          <w:numId w:val="7"/>
        </w:numPr>
      </w:pPr>
      <w:r>
        <w:t>Downtown Holiday Festival Friday, Nov 22</w:t>
      </w:r>
      <w:r w:rsidRPr="00BC6B97">
        <w:rPr>
          <w:vertAlign w:val="superscript"/>
        </w:rPr>
        <w:t>nd</w:t>
      </w:r>
      <w:r>
        <w:t xml:space="preserve"> 4:15 – 6pm</w:t>
      </w:r>
    </w:p>
    <w:p w14:paraId="4D4C4D27" w14:textId="327F6285" w:rsidR="00DC4E48" w:rsidRDefault="007B0D60" w:rsidP="00BC6B97">
      <w:pPr>
        <w:pStyle w:val="ListParagraph"/>
        <w:numPr>
          <w:ilvl w:val="1"/>
          <w:numId w:val="7"/>
        </w:numPr>
      </w:pPr>
      <w:r>
        <w:t xml:space="preserve">GPAC-TOT subcommittee meetings </w:t>
      </w:r>
      <w:r w:rsidR="00BC6B97">
        <w:t>discuss housing and climate change</w:t>
      </w:r>
    </w:p>
    <w:p w14:paraId="1F0F2987" w14:textId="287B7AB4" w:rsidR="002374A2" w:rsidRDefault="002374A2" w:rsidP="00045952">
      <w:pPr>
        <w:pStyle w:val="ListParagraph"/>
        <w:ind w:left="1080"/>
      </w:pPr>
      <w:r>
        <w:t>M</w:t>
      </w:r>
      <w:r w:rsidR="003E370E">
        <w:t>EETING ADJOURNED – 9</w:t>
      </w:r>
      <w:r w:rsidR="007B0D60">
        <w:t>:00</w:t>
      </w:r>
      <w:r w:rsidR="00F026A8">
        <w:t xml:space="preserve"> a.m.</w:t>
      </w:r>
    </w:p>
    <w:p w14:paraId="23B8D2EC" w14:textId="77777777" w:rsidR="00F026A8" w:rsidRDefault="00F026A8" w:rsidP="00F026A8"/>
    <w:p w14:paraId="04806807" w14:textId="77777777" w:rsidR="00F026A8" w:rsidRPr="00F026A8" w:rsidRDefault="00F026A8" w:rsidP="00F026A8">
      <w:pPr>
        <w:spacing w:after="0"/>
        <w:jc w:val="center"/>
        <w:rPr>
          <w:b/>
        </w:rPr>
      </w:pPr>
      <w:r w:rsidRPr="00F026A8">
        <w:rPr>
          <w:b/>
        </w:rPr>
        <w:t>Next TDMA Meeting:</w:t>
      </w:r>
    </w:p>
    <w:p w14:paraId="47D85086" w14:textId="101836BE" w:rsidR="003E370E" w:rsidRPr="00A93DA7" w:rsidRDefault="00DF3869" w:rsidP="00A93DA7">
      <w:pPr>
        <w:spacing w:after="0"/>
        <w:jc w:val="center"/>
        <w:rPr>
          <w:b/>
        </w:rPr>
      </w:pPr>
      <w:r>
        <w:rPr>
          <w:b/>
        </w:rPr>
        <w:t xml:space="preserve">Wednesday, </w:t>
      </w:r>
      <w:r w:rsidR="007B0D60">
        <w:rPr>
          <w:b/>
        </w:rPr>
        <w:t>Sept</w:t>
      </w:r>
      <w:r w:rsidR="009A63C3">
        <w:rPr>
          <w:b/>
        </w:rPr>
        <w:t xml:space="preserve"> </w:t>
      </w:r>
      <w:r w:rsidR="007B0D60">
        <w:rPr>
          <w:b/>
        </w:rPr>
        <w:t>4th</w:t>
      </w:r>
      <w:r w:rsidR="00F026A8" w:rsidRPr="00F026A8">
        <w:rPr>
          <w:b/>
        </w:rPr>
        <w:t>, 201</w:t>
      </w:r>
      <w:r w:rsidR="00C32C0D">
        <w:rPr>
          <w:b/>
        </w:rPr>
        <w:t>9</w:t>
      </w:r>
    </w:p>
    <w:p w14:paraId="5095FE25" w14:textId="1E2C7B24" w:rsidR="003E370E" w:rsidRDefault="003E370E" w:rsidP="003E370E"/>
    <w:p w14:paraId="2F5C82D9" w14:textId="77777777" w:rsidR="003E370E" w:rsidRPr="00F026A8" w:rsidRDefault="003E370E" w:rsidP="00A93DA7">
      <w:pPr>
        <w:spacing w:after="0"/>
        <w:rPr>
          <w:b/>
        </w:rPr>
      </w:pPr>
    </w:p>
    <w:sectPr w:rsidR="003E370E" w:rsidRPr="00F0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168B1" w14:textId="77777777" w:rsidR="00EC393F" w:rsidRDefault="00EC393F" w:rsidP="00A93DA7">
      <w:pPr>
        <w:spacing w:after="0" w:line="240" w:lineRule="auto"/>
      </w:pPr>
      <w:r>
        <w:separator/>
      </w:r>
    </w:p>
  </w:endnote>
  <w:endnote w:type="continuationSeparator" w:id="0">
    <w:p w14:paraId="7F304673" w14:textId="77777777" w:rsidR="00EC393F" w:rsidRDefault="00EC393F" w:rsidP="00A9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D9C55" w14:textId="77777777" w:rsidR="00EC393F" w:rsidRDefault="00EC393F" w:rsidP="00A93DA7">
      <w:pPr>
        <w:spacing w:after="0" w:line="240" w:lineRule="auto"/>
      </w:pPr>
      <w:r>
        <w:separator/>
      </w:r>
    </w:p>
  </w:footnote>
  <w:footnote w:type="continuationSeparator" w:id="0">
    <w:p w14:paraId="1E169395" w14:textId="77777777" w:rsidR="00EC393F" w:rsidRDefault="00EC393F" w:rsidP="00A9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4E8"/>
    <w:multiLevelType w:val="hybridMultilevel"/>
    <w:tmpl w:val="976A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A8F"/>
    <w:multiLevelType w:val="hybridMultilevel"/>
    <w:tmpl w:val="99A61B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33B02"/>
    <w:multiLevelType w:val="hybridMultilevel"/>
    <w:tmpl w:val="FE24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C69"/>
    <w:multiLevelType w:val="hybridMultilevel"/>
    <w:tmpl w:val="E27A1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105DB"/>
    <w:multiLevelType w:val="hybridMultilevel"/>
    <w:tmpl w:val="9F4E0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AEC"/>
    <w:multiLevelType w:val="hybridMultilevel"/>
    <w:tmpl w:val="56125B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94BFF"/>
    <w:multiLevelType w:val="hybridMultilevel"/>
    <w:tmpl w:val="97528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C2DC5"/>
    <w:multiLevelType w:val="hybridMultilevel"/>
    <w:tmpl w:val="2A16E5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2F954A2"/>
    <w:multiLevelType w:val="hybridMultilevel"/>
    <w:tmpl w:val="5442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0E84"/>
    <w:multiLevelType w:val="hybridMultilevel"/>
    <w:tmpl w:val="064A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5D6F97"/>
    <w:multiLevelType w:val="hybridMultilevel"/>
    <w:tmpl w:val="69D0D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25B9A"/>
    <w:multiLevelType w:val="hybridMultilevel"/>
    <w:tmpl w:val="EA2054D2"/>
    <w:lvl w:ilvl="0" w:tplc="4DD447B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B83D36"/>
    <w:multiLevelType w:val="hybridMultilevel"/>
    <w:tmpl w:val="E9BA0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9C1C62"/>
    <w:multiLevelType w:val="hybridMultilevel"/>
    <w:tmpl w:val="49E68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960C8E"/>
    <w:multiLevelType w:val="hybridMultilevel"/>
    <w:tmpl w:val="BC34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144E7"/>
    <w:multiLevelType w:val="hybridMultilevel"/>
    <w:tmpl w:val="17323B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F6FA5"/>
    <w:multiLevelType w:val="hybridMultilevel"/>
    <w:tmpl w:val="94B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5585"/>
    <w:multiLevelType w:val="hybridMultilevel"/>
    <w:tmpl w:val="19AC28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B6236D"/>
    <w:multiLevelType w:val="hybridMultilevel"/>
    <w:tmpl w:val="EFF40454"/>
    <w:lvl w:ilvl="0" w:tplc="04090019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7D6D0F48"/>
    <w:multiLevelType w:val="hybridMultilevel"/>
    <w:tmpl w:val="D0DAD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0"/>
  </w:num>
  <w:num w:numId="5">
    <w:abstractNumId w:val="14"/>
  </w:num>
  <w:num w:numId="6">
    <w:abstractNumId w:val="8"/>
  </w:num>
  <w:num w:numId="7">
    <w:abstractNumId w:val="1"/>
  </w:num>
  <w:num w:numId="8">
    <w:abstractNumId w:val="18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15"/>
  </w:num>
  <w:num w:numId="16">
    <w:abstractNumId w:val="3"/>
  </w:num>
  <w:num w:numId="17">
    <w:abstractNumId w:val="19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9"/>
    <w:rsid w:val="00003097"/>
    <w:rsid w:val="0004233C"/>
    <w:rsid w:val="00045952"/>
    <w:rsid w:val="0005314C"/>
    <w:rsid w:val="000647EE"/>
    <w:rsid w:val="00095BD9"/>
    <w:rsid w:val="000A08C6"/>
    <w:rsid w:val="000C6F5E"/>
    <w:rsid w:val="000D1A7E"/>
    <w:rsid w:val="00101AA6"/>
    <w:rsid w:val="00110849"/>
    <w:rsid w:val="001144E4"/>
    <w:rsid w:val="00136E35"/>
    <w:rsid w:val="0014191D"/>
    <w:rsid w:val="00152F64"/>
    <w:rsid w:val="00164F30"/>
    <w:rsid w:val="001815E7"/>
    <w:rsid w:val="0019564A"/>
    <w:rsid w:val="001A2511"/>
    <w:rsid w:val="0021562B"/>
    <w:rsid w:val="002374A2"/>
    <w:rsid w:val="002439DB"/>
    <w:rsid w:val="00251E3C"/>
    <w:rsid w:val="0026414F"/>
    <w:rsid w:val="0026540F"/>
    <w:rsid w:val="00287681"/>
    <w:rsid w:val="00291AB3"/>
    <w:rsid w:val="002A02C3"/>
    <w:rsid w:val="002A2F58"/>
    <w:rsid w:val="002A3F1B"/>
    <w:rsid w:val="002B519C"/>
    <w:rsid w:val="002E05B4"/>
    <w:rsid w:val="002E4B35"/>
    <w:rsid w:val="00314F80"/>
    <w:rsid w:val="00320A62"/>
    <w:rsid w:val="003361E0"/>
    <w:rsid w:val="00365714"/>
    <w:rsid w:val="003769D0"/>
    <w:rsid w:val="003C28B3"/>
    <w:rsid w:val="003D1763"/>
    <w:rsid w:val="003E13B6"/>
    <w:rsid w:val="003E370E"/>
    <w:rsid w:val="003E683C"/>
    <w:rsid w:val="00421713"/>
    <w:rsid w:val="00430F44"/>
    <w:rsid w:val="00445545"/>
    <w:rsid w:val="0044777A"/>
    <w:rsid w:val="00464D17"/>
    <w:rsid w:val="004767BD"/>
    <w:rsid w:val="00480E31"/>
    <w:rsid w:val="004B45AE"/>
    <w:rsid w:val="004B674B"/>
    <w:rsid w:val="004C66EF"/>
    <w:rsid w:val="005168AC"/>
    <w:rsid w:val="00520CD9"/>
    <w:rsid w:val="00520D53"/>
    <w:rsid w:val="0052121C"/>
    <w:rsid w:val="00535B70"/>
    <w:rsid w:val="00544CEF"/>
    <w:rsid w:val="00545F7F"/>
    <w:rsid w:val="00561763"/>
    <w:rsid w:val="00571CED"/>
    <w:rsid w:val="00573061"/>
    <w:rsid w:val="00580B77"/>
    <w:rsid w:val="00585D8E"/>
    <w:rsid w:val="00593E49"/>
    <w:rsid w:val="00594F8F"/>
    <w:rsid w:val="005B786A"/>
    <w:rsid w:val="005D227D"/>
    <w:rsid w:val="005D7AA0"/>
    <w:rsid w:val="005F3422"/>
    <w:rsid w:val="006036F7"/>
    <w:rsid w:val="00612269"/>
    <w:rsid w:val="00621541"/>
    <w:rsid w:val="006242A6"/>
    <w:rsid w:val="0068737A"/>
    <w:rsid w:val="0069363A"/>
    <w:rsid w:val="00697BCB"/>
    <w:rsid w:val="006C4EED"/>
    <w:rsid w:val="006D7488"/>
    <w:rsid w:val="00727A94"/>
    <w:rsid w:val="00734E08"/>
    <w:rsid w:val="00737486"/>
    <w:rsid w:val="0075733F"/>
    <w:rsid w:val="007A1939"/>
    <w:rsid w:val="007B0D60"/>
    <w:rsid w:val="007C0BC9"/>
    <w:rsid w:val="007C61BC"/>
    <w:rsid w:val="007D3EAD"/>
    <w:rsid w:val="007D6443"/>
    <w:rsid w:val="007E0049"/>
    <w:rsid w:val="007E799D"/>
    <w:rsid w:val="007F0A90"/>
    <w:rsid w:val="008005FA"/>
    <w:rsid w:val="0081779C"/>
    <w:rsid w:val="00832D25"/>
    <w:rsid w:val="0085653B"/>
    <w:rsid w:val="0085757A"/>
    <w:rsid w:val="008777DE"/>
    <w:rsid w:val="008B7C1A"/>
    <w:rsid w:val="00913814"/>
    <w:rsid w:val="009200D2"/>
    <w:rsid w:val="00952A31"/>
    <w:rsid w:val="00971C96"/>
    <w:rsid w:val="00974532"/>
    <w:rsid w:val="00992861"/>
    <w:rsid w:val="00992FAE"/>
    <w:rsid w:val="009A63C3"/>
    <w:rsid w:val="009A7115"/>
    <w:rsid w:val="009B4BEF"/>
    <w:rsid w:val="009D46DC"/>
    <w:rsid w:val="009E0FEA"/>
    <w:rsid w:val="009F71F0"/>
    <w:rsid w:val="00A25577"/>
    <w:rsid w:val="00A600AA"/>
    <w:rsid w:val="00A67640"/>
    <w:rsid w:val="00A93DA7"/>
    <w:rsid w:val="00AA6FD4"/>
    <w:rsid w:val="00AD5460"/>
    <w:rsid w:val="00B77EC7"/>
    <w:rsid w:val="00BC568A"/>
    <w:rsid w:val="00BC6B97"/>
    <w:rsid w:val="00BE1AF3"/>
    <w:rsid w:val="00BE7831"/>
    <w:rsid w:val="00BF15C0"/>
    <w:rsid w:val="00BF5E16"/>
    <w:rsid w:val="00C26EEE"/>
    <w:rsid w:val="00C32C0D"/>
    <w:rsid w:val="00C42127"/>
    <w:rsid w:val="00C6524E"/>
    <w:rsid w:val="00CB1110"/>
    <w:rsid w:val="00CC2B84"/>
    <w:rsid w:val="00CD3172"/>
    <w:rsid w:val="00CD553A"/>
    <w:rsid w:val="00D168B5"/>
    <w:rsid w:val="00D17457"/>
    <w:rsid w:val="00D3317D"/>
    <w:rsid w:val="00D4753D"/>
    <w:rsid w:val="00D56DAA"/>
    <w:rsid w:val="00D63C8B"/>
    <w:rsid w:val="00D72AA5"/>
    <w:rsid w:val="00D75EB1"/>
    <w:rsid w:val="00DC4E48"/>
    <w:rsid w:val="00DD0DD9"/>
    <w:rsid w:val="00DD43FA"/>
    <w:rsid w:val="00DE4E78"/>
    <w:rsid w:val="00DF3869"/>
    <w:rsid w:val="00E21523"/>
    <w:rsid w:val="00EA7242"/>
    <w:rsid w:val="00EB0E1C"/>
    <w:rsid w:val="00EC393F"/>
    <w:rsid w:val="00EC43A5"/>
    <w:rsid w:val="00ED2A11"/>
    <w:rsid w:val="00ED36A8"/>
    <w:rsid w:val="00ED6097"/>
    <w:rsid w:val="00F026A8"/>
    <w:rsid w:val="00F06178"/>
    <w:rsid w:val="00F12917"/>
    <w:rsid w:val="00F15A28"/>
    <w:rsid w:val="00F335D1"/>
    <w:rsid w:val="00F34C67"/>
    <w:rsid w:val="00F71C91"/>
    <w:rsid w:val="00F744E8"/>
    <w:rsid w:val="00F74B79"/>
    <w:rsid w:val="00F97095"/>
    <w:rsid w:val="00FA17C1"/>
    <w:rsid w:val="00FE356D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6770"/>
  <w15:chartTrackingRefBased/>
  <w15:docId w15:val="{0228EC36-4A18-4772-B2EB-F33108B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D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D8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A7"/>
  </w:style>
  <w:style w:type="paragraph" w:styleId="Footer">
    <w:name w:val="footer"/>
    <w:basedOn w:val="Normal"/>
    <w:link w:val="FooterChar"/>
    <w:uiPriority w:val="99"/>
    <w:unhideWhenUsed/>
    <w:rsid w:val="00A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Thomas Farina</dc:creator>
  <cp:keywords/>
  <dc:description/>
  <cp:lastModifiedBy>Cassie Hebel</cp:lastModifiedBy>
  <cp:revision>2</cp:revision>
  <dcterms:created xsi:type="dcterms:W3CDTF">2019-10-31T02:10:00Z</dcterms:created>
  <dcterms:modified xsi:type="dcterms:W3CDTF">2019-10-31T02:10:00Z</dcterms:modified>
</cp:coreProperties>
</file>